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067CF" w14:textId="77777777" w:rsidR="00C71CA9" w:rsidRDefault="00C71CA9" w:rsidP="00C71CA9">
      <w:pPr>
        <w:spacing w:after="0" w:line="276" w:lineRule="auto"/>
        <w:jc w:val="center"/>
        <w:rPr>
          <w:sz w:val="28"/>
          <w:szCs w:val="28"/>
        </w:rPr>
      </w:pPr>
      <w:bookmarkStart w:id="0" w:name="_GoBack"/>
      <w:bookmarkEnd w:id="0"/>
      <w:r w:rsidRPr="00C71CA9">
        <w:rPr>
          <w:sz w:val="28"/>
          <w:szCs w:val="28"/>
        </w:rPr>
        <w:t xml:space="preserve">Вопросы к экзамену по дисциплине </w:t>
      </w:r>
    </w:p>
    <w:p w14:paraId="26E67E18" w14:textId="5EBE8C7C" w:rsidR="00DE227E" w:rsidRPr="00C71CA9" w:rsidRDefault="00C71CA9" w:rsidP="00C71CA9">
      <w:pPr>
        <w:spacing w:after="0" w:line="276" w:lineRule="auto"/>
        <w:jc w:val="center"/>
        <w:rPr>
          <w:sz w:val="28"/>
          <w:szCs w:val="28"/>
        </w:rPr>
      </w:pPr>
      <w:r w:rsidRPr="00C71CA9">
        <w:rPr>
          <w:sz w:val="28"/>
          <w:szCs w:val="28"/>
        </w:rPr>
        <w:t>«Транспортная логистика грузовых систем»</w:t>
      </w:r>
    </w:p>
    <w:p w14:paraId="2A8CED18" w14:textId="7B708E67" w:rsidR="00207438" w:rsidRPr="00207438" w:rsidRDefault="00C71CA9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1. </w:t>
      </w:r>
      <w:r w:rsidR="00207438" w:rsidRPr="00207438">
        <w:rPr>
          <w:sz w:val="28"/>
          <w:szCs w:val="28"/>
        </w:rPr>
        <w:t>Значение ГАП</w:t>
      </w:r>
      <w:r w:rsidR="00207438">
        <w:rPr>
          <w:sz w:val="28"/>
          <w:szCs w:val="28"/>
        </w:rPr>
        <w:t>.</w:t>
      </w:r>
    </w:p>
    <w:p w14:paraId="08BADF1F" w14:textId="7CB65829" w:rsidR="00C71CA9" w:rsidRDefault="00C71CA9" w:rsidP="00C71CA9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2. </w:t>
      </w:r>
      <w:r w:rsidR="00207438" w:rsidRPr="00207438">
        <w:rPr>
          <w:sz w:val="28"/>
          <w:szCs w:val="28"/>
        </w:rPr>
        <w:t>Мероприятия по повышению эффективности и конкурентоспособности ГАП</w:t>
      </w:r>
      <w:r w:rsidR="00207438">
        <w:rPr>
          <w:sz w:val="28"/>
          <w:szCs w:val="28"/>
        </w:rPr>
        <w:t>.</w:t>
      </w:r>
    </w:p>
    <w:p w14:paraId="041041AD" w14:textId="22922A8C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3. </w:t>
      </w:r>
      <w:r w:rsidRPr="00207438">
        <w:rPr>
          <w:sz w:val="28"/>
          <w:szCs w:val="28"/>
        </w:rPr>
        <w:t>Последствия эксплуатации ГА транспорта</w:t>
      </w:r>
      <w:r>
        <w:rPr>
          <w:sz w:val="28"/>
          <w:szCs w:val="28"/>
        </w:rPr>
        <w:t>.</w:t>
      </w:r>
    </w:p>
    <w:p w14:paraId="66088F25" w14:textId="352E54F1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4. </w:t>
      </w:r>
      <w:r w:rsidRPr="00207438">
        <w:rPr>
          <w:sz w:val="28"/>
          <w:szCs w:val="28"/>
        </w:rPr>
        <w:t>Мероприятия по повышению эффективности взаимодействия АТ с другими видами транспорта</w:t>
      </w:r>
      <w:r>
        <w:rPr>
          <w:sz w:val="28"/>
          <w:szCs w:val="28"/>
        </w:rPr>
        <w:t>.</w:t>
      </w:r>
    </w:p>
    <w:p w14:paraId="50CF519D" w14:textId="76767859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5. </w:t>
      </w:r>
      <w:r w:rsidRPr="00207438">
        <w:rPr>
          <w:sz w:val="28"/>
          <w:szCs w:val="28"/>
        </w:rPr>
        <w:t>Классификация ГАП</w:t>
      </w:r>
      <w:r>
        <w:rPr>
          <w:sz w:val="28"/>
          <w:szCs w:val="28"/>
        </w:rPr>
        <w:t>.</w:t>
      </w:r>
    </w:p>
    <w:p w14:paraId="3D44EA30" w14:textId="5D480D54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6. </w:t>
      </w:r>
      <w:r w:rsidRPr="00207438">
        <w:rPr>
          <w:sz w:val="28"/>
          <w:szCs w:val="28"/>
        </w:rPr>
        <w:t>Основные типы транспортных систем</w:t>
      </w:r>
      <w:r>
        <w:rPr>
          <w:sz w:val="28"/>
          <w:szCs w:val="28"/>
        </w:rPr>
        <w:t>.</w:t>
      </w:r>
    </w:p>
    <w:p w14:paraId="17D9002B" w14:textId="601679E6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7. </w:t>
      </w:r>
      <w:r w:rsidRPr="00207438">
        <w:rPr>
          <w:sz w:val="28"/>
          <w:szCs w:val="28"/>
        </w:rPr>
        <w:t>Показатели мощности оснащения транспортных систем</w:t>
      </w:r>
      <w:r>
        <w:rPr>
          <w:sz w:val="28"/>
          <w:szCs w:val="28"/>
        </w:rPr>
        <w:t>.</w:t>
      </w:r>
    </w:p>
    <w:p w14:paraId="36E401C1" w14:textId="2A9501F4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8. </w:t>
      </w:r>
      <w:r w:rsidRPr="00207438">
        <w:rPr>
          <w:sz w:val="28"/>
          <w:szCs w:val="28"/>
        </w:rPr>
        <w:t>Показатели транспортной работы</w:t>
      </w:r>
      <w:r>
        <w:rPr>
          <w:sz w:val="28"/>
          <w:szCs w:val="28"/>
        </w:rPr>
        <w:t>.</w:t>
      </w:r>
    </w:p>
    <w:p w14:paraId="59523CD4" w14:textId="6D83F36E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9. </w:t>
      </w:r>
      <w:r w:rsidRPr="00207438">
        <w:rPr>
          <w:sz w:val="28"/>
          <w:szCs w:val="28"/>
        </w:rPr>
        <w:t>Технико-эксплуатационные показатели работы транспортных систем</w:t>
      </w:r>
      <w:r>
        <w:rPr>
          <w:sz w:val="28"/>
          <w:szCs w:val="28"/>
        </w:rPr>
        <w:t>.</w:t>
      </w:r>
    </w:p>
    <w:p w14:paraId="381B498E" w14:textId="5FEFA1EF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10. </w:t>
      </w:r>
      <w:r w:rsidRPr="00207438">
        <w:rPr>
          <w:sz w:val="28"/>
          <w:szCs w:val="28"/>
        </w:rPr>
        <w:t>Экономические показатели работы транспортных систем</w:t>
      </w:r>
      <w:r>
        <w:rPr>
          <w:sz w:val="28"/>
          <w:szCs w:val="28"/>
        </w:rPr>
        <w:t>.</w:t>
      </w:r>
    </w:p>
    <w:p w14:paraId="30BA7545" w14:textId="07243F92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11. </w:t>
      </w:r>
      <w:r w:rsidRPr="00207438">
        <w:rPr>
          <w:sz w:val="28"/>
          <w:szCs w:val="28"/>
        </w:rPr>
        <w:t>Логистическая инфраструктура и транспортная инфраструктура</w:t>
      </w:r>
      <w:r>
        <w:rPr>
          <w:sz w:val="28"/>
          <w:szCs w:val="28"/>
        </w:rPr>
        <w:t>.</w:t>
      </w:r>
    </w:p>
    <w:p w14:paraId="1971A3BB" w14:textId="5DF1C47C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12. </w:t>
      </w:r>
      <w:r w:rsidRPr="00207438">
        <w:rPr>
          <w:sz w:val="28"/>
          <w:szCs w:val="28"/>
        </w:rPr>
        <w:t>Особенности транспортной инфраструктуры</w:t>
      </w:r>
      <w:r>
        <w:rPr>
          <w:sz w:val="28"/>
          <w:szCs w:val="28"/>
        </w:rPr>
        <w:t>.</w:t>
      </w:r>
    </w:p>
    <w:p w14:paraId="049113EB" w14:textId="5225B0F4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13. </w:t>
      </w:r>
      <w:r w:rsidRPr="00207438">
        <w:rPr>
          <w:sz w:val="28"/>
          <w:szCs w:val="28"/>
        </w:rPr>
        <w:t>Признаки развитой транспортной инфраструктуры</w:t>
      </w:r>
      <w:r>
        <w:rPr>
          <w:sz w:val="28"/>
          <w:szCs w:val="28"/>
        </w:rPr>
        <w:t>.</w:t>
      </w:r>
    </w:p>
    <w:p w14:paraId="774E7758" w14:textId="6EA2383A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14. </w:t>
      </w:r>
      <w:r w:rsidRPr="00207438">
        <w:rPr>
          <w:sz w:val="28"/>
          <w:szCs w:val="28"/>
        </w:rPr>
        <w:t>Транспортные коридоры, их виды</w:t>
      </w:r>
      <w:r>
        <w:rPr>
          <w:sz w:val="28"/>
          <w:szCs w:val="28"/>
        </w:rPr>
        <w:t>.</w:t>
      </w:r>
    </w:p>
    <w:p w14:paraId="398C4FF9" w14:textId="36709024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15. </w:t>
      </w:r>
      <w:r w:rsidRPr="00207438">
        <w:rPr>
          <w:sz w:val="28"/>
          <w:szCs w:val="28"/>
        </w:rPr>
        <w:t>Преимущества создания концепции транспортных коридоров</w:t>
      </w:r>
      <w:r>
        <w:rPr>
          <w:sz w:val="28"/>
          <w:szCs w:val="28"/>
        </w:rPr>
        <w:t>.</w:t>
      </w:r>
    </w:p>
    <w:p w14:paraId="261B91FF" w14:textId="61CA60B2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16. </w:t>
      </w:r>
      <w:r w:rsidRPr="00207438">
        <w:rPr>
          <w:sz w:val="28"/>
          <w:szCs w:val="28"/>
        </w:rPr>
        <w:t>Значение транспорта для государства</w:t>
      </w:r>
    </w:p>
    <w:p w14:paraId="047EB15A" w14:textId="214DAE56" w:rsidR="00207438" w:rsidRP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17. </w:t>
      </w:r>
      <w:r w:rsidRPr="00207438">
        <w:rPr>
          <w:sz w:val="28"/>
          <w:szCs w:val="28"/>
        </w:rPr>
        <w:t>Типы транспортного сообщения по основным видам транспорта (ж/д и авто)</w:t>
      </w:r>
    </w:p>
    <w:p w14:paraId="1791F239" w14:textId="0F61CBD0" w:rsidR="00C71CA9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18. </w:t>
      </w:r>
      <w:r w:rsidRPr="00207438">
        <w:rPr>
          <w:sz w:val="28"/>
          <w:szCs w:val="28"/>
        </w:rPr>
        <w:t>Типы транспортного сообщения по основным видам транспорта (морской и внутренний водный).</w:t>
      </w:r>
    </w:p>
    <w:p w14:paraId="35D495F2" w14:textId="6B00BBD0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19. </w:t>
      </w:r>
      <w:r w:rsidR="007970C6" w:rsidRPr="007970C6">
        <w:rPr>
          <w:sz w:val="28"/>
          <w:szCs w:val="28"/>
        </w:rPr>
        <w:t>Роль различных видов транспорта в транспортной системе, их характеристики</w:t>
      </w:r>
      <w:r w:rsidR="007970C6">
        <w:rPr>
          <w:sz w:val="28"/>
          <w:szCs w:val="28"/>
        </w:rPr>
        <w:t>.</w:t>
      </w:r>
    </w:p>
    <w:p w14:paraId="546F868A" w14:textId="7C3E4AB2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20. </w:t>
      </w:r>
      <w:r w:rsidR="007970C6" w:rsidRPr="007970C6">
        <w:rPr>
          <w:sz w:val="28"/>
          <w:szCs w:val="28"/>
        </w:rPr>
        <w:t>PL-операторы в логистике</w:t>
      </w:r>
      <w:r w:rsidR="007970C6">
        <w:rPr>
          <w:sz w:val="28"/>
          <w:szCs w:val="28"/>
        </w:rPr>
        <w:t>.</w:t>
      </w:r>
    </w:p>
    <w:p w14:paraId="398B8AD9" w14:textId="78872A06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21. </w:t>
      </w:r>
      <w:r w:rsidR="007970C6">
        <w:rPr>
          <w:sz w:val="28"/>
          <w:szCs w:val="28"/>
        </w:rPr>
        <w:t>Основные функции 3</w:t>
      </w:r>
      <w:r w:rsidR="007970C6" w:rsidRPr="007970C6">
        <w:rPr>
          <w:sz w:val="28"/>
          <w:szCs w:val="28"/>
        </w:rPr>
        <w:t>PL-оператор</w:t>
      </w:r>
      <w:r w:rsidR="007970C6">
        <w:rPr>
          <w:sz w:val="28"/>
          <w:szCs w:val="28"/>
        </w:rPr>
        <w:t>а.</w:t>
      </w:r>
    </w:p>
    <w:p w14:paraId="28C0415D" w14:textId="0C7D6E29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22. </w:t>
      </w:r>
      <w:r w:rsidR="007970C6" w:rsidRPr="007970C6">
        <w:rPr>
          <w:sz w:val="28"/>
          <w:szCs w:val="28"/>
        </w:rPr>
        <w:t>Логистическая система</w:t>
      </w:r>
      <w:r w:rsidR="007970C6">
        <w:rPr>
          <w:sz w:val="28"/>
          <w:szCs w:val="28"/>
        </w:rPr>
        <w:t>.</w:t>
      </w:r>
      <w:r w:rsidR="007970C6" w:rsidRPr="007970C6">
        <w:rPr>
          <w:sz w:val="28"/>
          <w:szCs w:val="28"/>
        </w:rPr>
        <w:t xml:space="preserve"> </w:t>
      </w:r>
    </w:p>
    <w:p w14:paraId="7E46A066" w14:textId="3016E666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23. </w:t>
      </w:r>
      <w:r w:rsidR="007970C6">
        <w:rPr>
          <w:sz w:val="28"/>
          <w:szCs w:val="28"/>
        </w:rPr>
        <w:t>П</w:t>
      </w:r>
      <w:r w:rsidR="007970C6" w:rsidRPr="007970C6">
        <w:rPr>
          <w:sz w:val="28"/>
          <w:szCs w:val="28"/>
        </w:rPr>
        <w:t>ринципы построения</w:t>
      </w:r>
      <w:r w:rsidR="007970C6">
        <w:rPr>
          <w:sz w:val="28"/>
          <w:szCs w:val="28"/>
        </w:rPr>
        <w:t xml:space="preserve"> логистических систем.</w:t>
      </w:r>
    </w:p>
    <w:p w14:paraId="4397C0B1" w14:textId="0409FC13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24. </w:t>
      </w:r>
      <w:r w:rsidR="007970C6" w:rsidRPr="007970C6">
        <w:rPr>
          <w:sz w:val="28"/>
          <w:szCs w:val="28"/>
        </w:rPr>
        <w:t>Мировая контейнерная система.</w:t>
      </w:r>
    </w:p>
    <w:p w14:paraId="2C3149AE" w14:textId="163A7992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25. </w:t>
      </w:r>
      <w:r w:rsidR="007970C6" w:rsidRPr="007970C6">
        <w:rPr>
          <w:sz w:val="28"/>
          <w:szCs w:val="28"/>
        </w:rPr>
        <w:t>Основ</w:t>
      </w:r>
      <w:r w:rsidR="007970C6">
        <w:rPr>
          <w:sz w:val="28"/>
          <w:szCs w:val="28"/>
        </w:rPr>
        <w:t>н</w:t>
      </w:r>
      <w:r w:rsidR="007970C6" w:rsidRPr="007970C6">
        <w:rPr>
          <w:sz w:val="28"/>
          <w:szCs w:val="28"/>
        </w:rPr>
        <w:t>ые преимущества контейнеризации</w:t>
      </w:r>
      <w:r w:rsidR="007970C6">
        <w:rPr>
          <w:sz w:val="28"/>
          <w:szCs w:val="28"/>
        </w:rPr>
        <w:t>.</w:t>
      </w:r>
    </w:p>
    <w:p w14:paraId="72DECC85" w14:textId="50D00C2C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26. </w:t>
      </w:r>
      <w:r w:rsidR="007970C6" w:rsidRPr="007970C6">
        <w:rPr>
          <w:sz w:val="28"/>
          <w:szCs w:val="28"/>
        </w:rPr>
        <w:t>Основные типы контейнеров</w:t>
      </w:r>
      <w:r w:rsidR="007970C6">
        <w:rPr>
          <w:sz w:val="28"/>
          <w:szCs w:val="28"/>
        </w:rPr>
        <w:t>.</w:t>
      </w:r>
    </w:p>
    <w:p w14:paraId="3742C1B6" w14:textId="4C454C48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27. </w:t>
      </w:r>
      <w:r w:rsidR="007970C6" w:rsidRPr="007970C6">
        <w:rPr>
          <w:sz w:val="28"/>
          <w:szCs w:val="28"/>
        </w:rPr>
        <w:t>Альтернативные ИТЕ</w:t>
      </w:r>
      <w:r w:rsidR="007970C6">
        <w:rPr>
          <w:sz w:val="28"/>
          <w:szCs w:val="28"/>
        </w:rPr>
        <w:t>.</w:t>
      </w:r>
    </w:p>
    <w:p w14:paraId="3A33A40D" w14:textId="1C31EAD9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28. </w:t>
      </w:r>
      <w:r w:rsidR="007970C6" w:rsidRPr="007970C6">
        <w:rPr>
          <w:sz w:val="28"/>
          <w:szCs w:val="28"/>
        </w:rPr>
        <w:t>Операторы мультимодальных перевозок сборных грузов</w:t>
      </w:r>
      <w:r w:rsidR="007970C6">
        <w:rPr>
          <w:sz w:val="28"/>
          <w:szCs w:val="28"/>
        </w:rPr>
        <w:t>.</w:t>
      </w:r>
    </w:p>
    <w:p w14:paraId="7FBE74F0" w14:textId="44325CC5" w:rsidR="00207438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29. </w:t>
      </w:r>
      <w:r w:rsidR="00D20167">
        <w:rPr>
          <w:sz w:val="28"/>
          <w:szCs w:val="28"/>
        </w:rPr>
        <w:t>Пропускная и провозная способность транспортных систем.</w:t>
      </w:r>
    </w:p>
    <w:p w14:paraId="1234C675" w14:textId="6AEB05BB" w:rsidR="00207438" w:rsidRPr="00C71CA9" w:rsidRDefault="00207438" w:rsidP="0020743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30. </w:t>
      </w:r>
      <w:r w:rsidR="007970C6" w:rsidRPr="007970C6">
        <w:rPr>
          <w:sz w:val="28"/>
          <w:szCs w:val="28"/>
        </w:rPr>
        <w:t>Интернет-торговля и ее роль в экспресс-доставке сборных грузов</w:t>
      </w:r>
      <w:r w:rsidR="007970C6">
        <w:rPr>
          <w:sz w:val="28"/>
          <w:szCs w:val="28"/>
        </w:rPr>
        <w:t>.</w:t>
      </w:r>
    </w:p>
    <w:sectPr w:rsidR="00207438" w:rsidRPr="00C71CA9" w:rsidSect="00C71C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4B0"/>
    <w:rsid w:val="00207438"/>
    <w:rsid w:val="00507021"/>
    <w:rsid w:val="007970C6"/>
    <w:rsid w:val="007F14B0"/>
    <w:rsid w:val="008430C1"/>
    <w:rsid w:val="00C71CA9"/>
    <w:rsid w:val="00D20167"/>
    <w:rsid w:val="00DE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4803"/>
  <w15:chartTrackingRefBased/>
  <w15:docId w15:val="{92D45061-3A61-488F-BCFE-D70FF885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/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Веремеенко</dc:creator>
  <cp:keywords/>
  <dc:description/>
  <cp:lastModifiedBy>Волошкина Екатерина Александровна</cp:lastModifiedBy>
  <cp:revision>2</cp:revision>
  <dcterms:created xsi:type="dcterms:W3CDTF">2024-10-16T08:53:00Z</dcterms:created>
  <dcterms:modified xsi:type="dcterms:W3CDTF">2024-10-16T08:53:00Z</dcterms:modified>
</cp:coreProperties>
</file>